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D25" w:rsidRPr="00FB0E7F" w:rsidRDefault="00562D25" w:rsidP="00562D2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562D25" w:rsidRPr="00F215A9" w:rsidRDefault="00562D25" w:rsidP="00562D25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    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562D25" w:rsidRPr="00F215A9" w:rsidRDefault="00562D25" w:rsidP="00562D25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КЛАСС   11 </w:t>
      </w:r>
      <w:proofErr w:type="gramStart"/>
      <w:r w:rsidRPr="00F215A9">
        <w:rPr>
          <w:rFonts w:ascii="Times New Roman" w:hAnsi="Times New Roman" w:cs="Times New Roman"/>
          <w:sz w:val="24"/>
          <w:szCs w:val="24"/>
        </w:rPr>
        <w:t>а  (</w:t>
      </w:r>
      <w:proofErr w:type="gramEnd"/>
      <w:r w:rsidRPr="00F215A9">
        <w:rPr>
          <w:rFonts w:ascii="Times New Roman" w:hAnsi="Times New Roman" w:cs="Times New Roman"/>
          <w:sz w:val="24"/>
          <w:szCs w:val="24"/>
        </w:rPr>
        <w:t>надомное обучение)</w:t>
      </w:r>
      <w:r w:rsidRPr="00F215A9">
        <w:rPr>
          <w:rFonts w:ascii="Times New Roman" w:hAnsi="Times New Roman" w:cs="Times New Roman"/>
          <w:sz w:val="24"/>
          <w:szCs w:val="24"/>
        </w:rPr>
        <w:tab/>
      </w:r>
    </w:p>
    <w:p w:rsidR="00562D25" w:rsidRDefault="00562D25" w:rsidP="00562D25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 до 18.00), </w:t>
      </w:r>
      <w:proofErr w:type="gramStart"/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  </w:t>
      </w:r>
      <w:hyperlink r:id="rId4" w:history="1">
        <w:proofErr w:type="gramEnd"/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562D25" w:rsidRPr="00F215A9" w:rsidRDefault="00562D25" w:rsidP="00562D25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2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395"/>
        <w:gridCol w:w="698"/>
        <w:gridCol w:w="1539"/>
        <w:gridCol w:w="2241"/>
        <w:gridCol w:w="1530"/>
        <w:gridCol w:w="2138"/>
        <w:gridCol w:w="1244"/>
        <w:gridCol w:w="1244"/>
        <w:gridCol w:w="1925"/>
        <w:gridCol w:w="1250"/>
      </w:tblGrid>
      <w:tr w:rsidR="00562D25" w:rsidRPr="00FB0E7F" w:rsidTr="00586FB2">
        <w:trPr>
          <w:trHeight w:val="601"/>
        </w:trPr>
        <w:tc>
          <w:tcPr>
            <w:tcW w:w="459" w:type="pct"/>
            <w:vAlign w:val="center"/>
          </w:tcPr>
          <w:p w:rsidR="00562D25" w:rsidRPr="002953E1" w:rsidRDefault="00562D25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230" w:type="pct"/>
            <w:vAlign w:val="center"/>
          </w:tcPr>
          <w:p w:rsidR="00562D25" w:rsidRPr="002953E1" w:rsidRDefault="00562D25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562D25" w:rsidRPr="00454228" w:rsidRDefault="00562D25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506" w:type="pct"/>
            <w:vAlign w:val="center"/>
          </w:tcPr>
          <w:p w:rsidR="00562D25" w:rsidRPr="002953E1" w:rsidRDefault="00562D25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37" w:type="pct"/>
            <w:vAlign w:val="center"/>
            <w:hideMark/>
          </w:tcPr>
          <w:p w:rsidR="00562D25" w:rsidRPr="002953E1" w:rsidRDefault="00562D25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3" w:type="pct"/>
            <w:vAlign w:val="center"/>
            <w:hideMark/>
          </w:tcPr>
          <w:p w:rsidR="00562D25" w:rsidRPr="002953E1" w:rsidRDefault="00562D25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562D25" w:rsidRPr="002953E1" w:rsidRDefault="00562D25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9" w:type="pct"/>
          </w:tcPr>
          <w:p w:rsidR="00562D25" w:rsidRPr="002953E1" w:rsidRDefault="00562D25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9" w:type="pct"/>
            <w:vAlign w:val="center"/>
            <w:hideMark/>
          </w:tcPr>
          <w:p w:rsidR="00562D25" w:rsidRPr="002953E1" w:rsidRDefault="00562D25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562D25" w:rsidRPr="002953E1" w:rsidRDefault="00562D25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12" w:type="pct"/>
            <w:vAlign w:val="center"/>
            <w:hideMark/>
          </w:tcPr>
          <w:p w:rsidR="00562D25" w:rsidRPr="002953E1" w:rsidRDefault="00562D25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62D25" w:rsidRPr="00FB0E7F" w:rsidTr="00586FB2">
        <w:trPr>
          <w:trHeight w:val="97"/>
        </w:trPr>
        <w:tc>
          <w:tcPr>
            <w:tcW w:w="459" w:type="pct"/>
          </w:tcPr>
          <w:p w:rsidR="00562D25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</w:t>
            </w:r>
          </w:p>
        </w:tc>
        <w:tc>
          <w:tcPr>
            <w:tcW w:w="230" w:type="pct"/>
          </w:tcPr>
          <w:p w:rsidR="00562D25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506" w:type="pct"/>
          </w:tcPr>
          <w:p w:rsidR="00562D25" w:rsidRDefault="00562D25" w:rsidP="00586FB2">
            <w:proofErr w:type="gramStart"/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562D25" w:rsidRPr="00562D25" w:rsidRDefault="00562D25" w:rsidP="00586FB2">
            <w:pPr>
              <w:rPr>
                <w:rFonts w:ascii="Times New Roman" w:hAnsi="Times New Roman" w:cs="Times New Roman"/>
              </w:rPr>
            </w:pPr>
            <w:r w:rsidRPr="00865C19">
              <w:rPr>
                <w:rFonts w:ascii="Times New Roman" w:hAnsi="Times New Roman" w:cs="Times New Roman"/>
              </w:rPr>
              <w:t>Условные предложения разных типов. Выполнение лексико-грамматических упражнений</w:t>
            </w:r>
            <w:r w:rsidRPr="00562D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3" w:type="pct"/>
          </w:tcPr>
          <w:p w:rsidR="00562D25" w:rsidRPr="002953E1" w:rsidRDefault="00562D25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CC232E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562D25" w:rsidRPr="002953E1" w:rsidRDefault="00562D25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Упр.1, 2, стр.131 </w:t>
            </w:r>
            <w:r w:rsidRPr="00AC3561">
              <w:rPr>
                <w:rFonts w:ascii="Times New Roman" w:hAnsi="Times New Roman" w:cs="Times New Roman"/>
                <w:szCs w:val="24"/>
              </w:rPr>
              <w:t>(устно перевести текст,</w:t>
            </w:r>
            <w:r>
              <w:rPr>
                <w:rFonts w:ascii="Times New Roman" w:hAnsi="Times New Roman" w:cs="Times New Roman"/>
                <w:szCs w:val="24"/>
              </w:rPr>
              <w:t xml:space="preserve"> письменно ответить на задание и аргументировать свой выбор фразами из текста</w:t>
            </w:r>
            <w:r w:rsidRPr="000E01A1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09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8B26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699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8B2699">
              <w:rPr>
                <w:rFonts w:ascii="Times New Roman" w:hAnsi="Times New Roman" w:cs="Times New Roman"/>
              </w:rPr>
              <w:t>451@</w:t>
            </w:r>
            <w:proofErr w:type="spellStart"/>
            <w:r w:rsidRPr="008B269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8B2699">
              <w:rPr>
                <w:rFonts w:ascii="Times New Roman" w:hAnsi="Times New Roman" w:cs="Times New Roman"/>
              </w:rPr>
              <w:t>.</w:t>
            </w:r>
            <w:r w:rsidRPr="008B2699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09" w:type="pct"/>
          </w:tcPr>
          <w:p w:rsidR="00562D25" w:rsidRPr="002953E1" w:rsidRDefault="00562D25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 до 19.00</w:t>
            </w:r>
          </w:p>
        </w:tc>
        <w:tc>
          <w:tcPr>
            <w:tcW w:w="633" w:type="pct"/>
          </w:tcPr>
          <w:p w:rsidR="00562D25" w:rsidRPr="002953E1" w:rsidRDefault="00562D25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164DE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8164DE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164DE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8164D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816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8164DE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816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8164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16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562D25" w:rsidRPr="002E43C8" w:rsidRDefault="00562D25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562D25" w:rsidRPr="00FB0E7F" w:rsidTr="00586FB2">
        <w:trPr>
          <w:trHeight w:val="59"/>
        </w:trPr>
        <w:tc>
          <w:tcPr>
            <w:tcW w:w="459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30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6" w:type="pct"/>
          </w:tcPr>
          <w:p w:rsidR="00562D25" w:rsidRDefault="00562D25" w:rsidP="00586FB2"/>
        </w:tc>
        <w:tc>
          <w:tcPr>
            <w:tcW w:w="737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3" w:type="pct"/>
          </w:tcPr>
          <w:p w:rsidR="00562D25" w:rsidRPr="005C0CD6" w:rsidRDefault="00562D25" w:rsidP="00586FB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3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62D25" w:rsidRPr="00FB0E7F" w:rsidTr="00586FB2">
        <w:trPr>
          <w:trHeight w:val="59"/>
        </w:trPr>
        <w:tc>
          <w:tcPr>
            <w:tcW w:w="459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30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6" w:type="pct"/>
          </w:tcPr>
          <w:p w:rsidR="00562D25" w:rsidRDefault="00562D25" w:rsidP="00586FB2"/>
        </w:tc>
        <w:tc>
          <w:tcPr>
            <w:tcW w:w="737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3" w:type="pct"/>
          </w:tcPr>
          <w:p w:rsidR="00562D25" w:rsidRPr="005C0CD6" w:rsidRDefault="00562D25" w:rsidP="00586FB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3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562D25" w:rsidRPr="002953E1" w:rsidRDefault="00562D25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562D25" w:rsidRPr="002953E1" w:rsidRDefault="00562D25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562D25" w:rsidRDefault="00562D25" w:rsidP="00562D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3F2B" w:rsidRDefault="00053F2B">
      <w:bookmarkStart w:id="0" w:name="_GoBack"/>
      <w:bookmarkEnd w:id="0"/>
    </w:p>
    <w:sectPr w:rsidR="00053F2B" w:rsidSect="00562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EF5"/>
    <w:rsid w:val="000236B6"/>
    <w:rsid w:val="00023EF5"/>
    <w:rsid w:val="00053F2B"/>
    <w:rsid w:val="000D7DCB"/>
    <w:rsid w:val="0016506F"/>
    <w:rsid w:val="002330C3"/>
    <w:rsid w:val="003D0E08"/>
    <w:rsid w:val="0041726C"/>
    <w:rsid w:val="004B6A44"/>
    <w:rsid w:val="00562D25"/>
    <w:rsid w:val="00605BC2"/>
    <w:rsid w:val="00637D62"/>
    <w:rsid w:val="006439DE"/>
    <w:rsid w:val="006C4E38"/>
    <w:rsid w:val="006E794A"/>
    <w:rsid w:val="0075187E"/>
    <w:rsid w:val="00816150"/>
    <w:rsid w:val="00962561"/>
    <w:rsid w:val="009C7FC2"/>
    <w:rsid w:val="00B359FA"/>
    <w:rsid w:val="00B637D8"/>
    <w:rsid w:val="00C55E6C"/>
    <w:rsid w:val="00CE4DE2"/>
    <w:rsid w:val="00D8621B"/>
    <w:rsid w:val="00D93B6E"/>
    <w:rsid w:val="00DC1DE6"/>
    <w:rsid w:val="00DF2486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5AD85-50FF-49DF-A37B-405267602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562D2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562D25"/>
    <w:rPr>
      <w:color w:val="0000FF"/>
      <w:u w:val="single"/>
    </w:rPr>
  </w:style>
  <w:style w:type="paragraph" w:styleId="a4">
    <w:name w:val="No Spacing"/>
    <w:uiPriority w:val="1"/>
    <w:qFormat/>
    <w:rsid w:val="00562D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>GBOU #451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2020-03-27T08:17:00Z</dcterms:created>
  <dcterms:modified xsi:type="dcterms:W3CDTF">2020-03-27T08:17:00Z</dcterms:modified>
</cp:coreProperties>
</file>